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72" w:rsidRDefault="00542A72" w:rsidP="00C3126E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</w:p>
    <w:p w:rsidR="00542A72" w:rsidRDefault="00542A72" w:rsidP="00C3126E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</w:p>
    <w:p w:rsidR="00C3126E" w:rsidRPr="001249AA" w:rsidRDefault="00C3126E" w:rsidP="00C3126E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  <w:r w:rsidRPr="001249AA">
        <w:rPr>
          <w:rFonts w:asciiTheme="minorHAnsi" w:hAnsiTheme="minorHAnsi"/>
          <w:b/>
          <w:sz w:val="22"/>
          <w:szCs w:val="22"/>
        </w:rPr>
        <w:t xml:space="preserve">Załącznik nr 2  </w:t>
      </w:r>
      <w:r w:rsidRPr="001249AA">
        <w:rPr>
          <w:rFonts w:asciiTheme="minorHAnsi" w:hAnsiTheme="minorHAnsi"/>
          <w:sz w:val="22"/>
          <w:szCs w:val="22"/>
        </w:rPr>
        <w:t>do zapytania ofertowego nr</w:t>
      </w:r>
      <w:r w:rsidRPr="001249AA">
        <w:rPr>
          <w:rFonts w:asciiTheme="minorHAnsi" w:hAnsiTheme="minorHAnsi"/>
          <w:b/>
          <w:sz w:val="22"/>
          <w:szCs w:val="22"/>
        </w:rPr>
        <w:t xml:space="preserve"> </w:t>
      </w:r>
      <w:r w:rsidR="00536B6E">
        <w:rPr>
          <w:rFonts w:asciiTheme="minorHAnsi" w:hAnsiTheme="minorHAnsi"/>
          <w:sz w:val="22"/>
          <w:szCs w:val="22"/>
        </w:rPr>
        <w:t>3</w:t>
      </w:r>
      <w:r w:rsidRPr="001249AA">
        <w:rPr>
          <w:rFonts w:asciiTheme="minorHAnsi" w:hAnsiTheme="minorHAnsi"/>
          <w:sz w:val="22"/>
          <w:szCs w:val="22"/>
        </w:rPr>
        <w:t>/</w:t>
      </w:r>
      <w:r w:rsidR="00A35BCB">
        <w:rPr>
          <w:rFonts w:asciiTheme="minorHAnsi" w:hAnsiTheme="minorHAnsi"/>
          <w:sz w:val="22"/>
          <w:szCs w:val="22"/>
        </w:rPr>
        <w:t>POZ</w:t>
      </w:r>
      <w:r w:rsidRPr="001249AA">
        <w:rPr>
          <w:rFonts w:asciiTheme="minorHAnsi" w:hAnsiTheme="minorHAnsi"/>
          <w:sz w:val="22"/>
          <w:szCs w:val="22"/>
        </w:rPr>
        <w:t>/</w:t>
      </w:r>
      <w:r w:rsidR="000B4CED">
        <w:rPr>
          <w:rFonts w:asciiTheme="minorHAnsi" w:hAnsiTheme="minorHAnsi"/>
          <w:sz w:val="22"/>
          <w:szCs w:val="22"/>
        </w:rPr>
        <w:t>OLiWR</w:t>
      </w:r>
      <w:r w:rsidR="006C5AE0">
        <w:rPr>
          <w:rFonts w:asciiTheme="minorHAnsi" w:hAnsiTheme="minorHAnsi"/>
          <w:sz w:val="22"/>
          <w:szCs w:val="22"/>
        </w:rPr>
        <w:t>2</w:t>
      </w:r>
      <w:r w:rsidRPr="001249AA">
        <w:rPr>
          <w:rFonts w:asciiTheme="minorHAnsi" w:hAnsiTheme="minorHAnsi"/>
          <w:sz w:val="22"/>
          <w:szCs w:val="22"/>
        </w:rPr>
        <w:t>/5.4/wykładowca -  formularz oferty w odpowiedzi na zapytanie ofertowe,</w:t>
      </w:r>
      <w:r w:rsidRPr="001249AA">
        <w:rPr>
          <w:rFonts w:asciiTheme="minorHAnsi" w:hAnsiTheme="minorHAnsi"/>
          <w:b/>
          <w:sz w:val="22"/>
          <w:szCs w:val="22"/>
        </w:rPr>
        <w:t xml:space="preserve"> stanowisko: wykładowca</w:t>
      </w:r>
    </w:p>
    <w:tbl>
      <w:tblPr>
        <w:tblpPr w:leftFromText="141" w:rightFromText="141" w:vertAnchor="text" w:tblpY="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60"/>
        <w:gridCol w:w="709"/>
        <w:gridCol w:w="2410"/>
      </w:tblGrid>
      <w:tr w:rsidR="00C3126E" w:rsidTr="00356D21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C3126E" w:rsidRPr="00C45EB4" w:rsidRDefault="00C3126E" w:rsidP="00356D21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>Dane oferenta</w:t>
            </w:r>
          </w:p>
        </w:tc>
      </w:tr>
      <w:tr w:rsidR="00C3126E" w:rsidTr="00356D21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  <w:r w:rsidRPr="00BD77BE"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263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 xml:space="preserve">Osoba do kontaktu </w:t>
            </w:r>
            <w:r w:rsidRPr="00C45EB4">
              <w:rPr>
                <w:rFonts w:ascii="Calibri" w:hAnsi="Calibri"/>
                <w:sz w:val="22"/>
                <w:szCs w:val="22"/>
              </w:rPr>
              <w:t>(jeżeli inna niż powyżej)</w:t>
            </w:r>
          </w:p>
        </w:tc>
      </w:tr>
      <w:tr w:rsidR="00C3126E" w:rsidTr="00356D21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</w:tbl>
    <w:p w:rsidR="00C3126E" w:rsidRDefault="00C3126E" w:rsidP="00C3126E">
      <w:pPr>
        <w:tabs>
          <w:tab w:val="left" w:pos="2010"/>
        </w:tabs>
        <w:rPr>
          <w:rFonts w:ascii="Calibri" w:hAnsi="Calibri"/>
          <w:b/>
        </w:rPr>
      </w:pPr>
    </w:p>
    <w:tbl>
      <w:tblPr>
        <w:tblpPr w:leftFromText="141" w:rightFromText="141" w:vertAnchor="text" w:tblpY="127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182"/>
        <w:gridCol w:w="313"/>
        <w:gridCol w:w="1666"/>
        <w:gridCol w:w="292"/>
        <w:gridCol w:w="2926"/>
      </w:tblGrid>
      <w:tr w:rsidR="00C3126E" w:rsidRPr="00AF4E5E" w:rsidTr="00356D21">
        <w:trPr>
          <w:trHeight w:val="300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Terminy zajęć i lokalizacja, której dotyczy oferta (miasto, numer edycji i terminy zajęć zgodnie z informacją podaną w zapytaniu ofertowym) </w:t>
            </w:r>
          </w:p>
        </w:tc>
        <w:tc>
          <w:tcPr>
            <w:tcW w:w="778" w:type="pct"/>
            <w:gridSpan w:val="2"/>
            <w:vAlign w:val="center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miasto</w:t>
            </w:r>
          </w:p>
        </w:tc>
        <w:tc>
          <w:tcPr>
            <w:tcW w:w="1019" w:type="pct"/>
            <w:gridSpan w:val="2"/>
            <w:vAlign w:val="center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numer edycji</w:t>
            </w:r>
          </w:p>
        </w:tc>
        <w:tc>
          <w:tcPr>
            <w:tcW w:w="1523" w:type="pct"/>
            <w:vAlign w:val="center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terminy (od…do…)</w:t>
            </w:r>
          </w:p>
        </w:tc>
      </w:tr>
      <w:tr w:rsidR="00C3126E" w:rsidRPr="00AF4E5E" w:rsidTr="00356D21">
        <w:trPr>
          <w:trHeight w:val="615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26E" w:rsidRPr="00AF4E5E" w:rsidTr="00356D21">
        <w:trPr>
          <w:trHeight w:val="405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Uwaga: w przypadku składania oferty na moduły w ramach kilku edycji, dla każdej edycji należy złożyć osobny formularz oferty</w:t>
            </w:r>
          </w:p>
        </w:tc>
      </w:tr>
      <w:tr w:rsidR="00C3126E" w:rsidRPr="00AF4E5E" w:rsidTr="00356D21">
        <w:trPr>
          <w:trHeight w:val="345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Moduły szkoleniowe, których dotyczy oferta (proszę podkreślić właściwy moduł/moduły)</w:t>
            </w: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3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Moduł</w:t>
            </w: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liczba godzin</w:t>
            </w: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5057" w:rsidRPr="00AF4E5E" w:rsidTr="00356D21">
        <w:trPr>
          <w:trHeight w:val="795"/>
        </w:trPr>
        <w:tc>
          <w:tcPr>
            <w:tcW w:w="1680" w:type="pct"/>
            <w:vMerge/>
            <w:shd w:val="pct12" w:color="auto" w:fill="auto"/>
            <w:vAlign w:val="center"/>
          </w:tcPr>
          <w:p w:rsidR="00EC5057" w:rsidRPr="00AF4E5E" w:rsidRDefault="00EC5057" w:rsidP="00EC50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3"/>
          </w:tcPr>
          <w:p w:rsidR="00EC5057" w:rsidRPr="00EC5057" w:rsidRDefault="00EC5057" w:rsidP="00FD2AF9">
            <w:pPr>
              <w:rPr>
                <w:rFonts w:ascii="Calibri" w:hAnsi="Calibri"/>
              </w:rPr>
            </w:pPr>
            <w:r w:rsidRPr="00EC5057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Pr="00EC5057">
              <w:rPr>
                <w:rFonts w:ascii="Calibri" w:hAnsi="Calibri"/>
                <w:color w:val="000000"/>
              </w:rPr>
              <w:t xml:space="preserve"> </w:t>
            </w:r>
            <w:r w:rsidRPr="00EC5057">
              <w:rPr>
                <w:rFonts w:ascii="Calibri" w:hAnsi="Calibri"/>
                <w:color w:val="000000"/>
                <w:sz w:val="20"/>
                <w:szCs w:val="20"/>
              </w:rPr>
              <w:t>Główne zasady terapii z zastosowaniem  produktów leczniczych.</w:t>
            </w:r>
            <w:r w:rsidRPr="00EC505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75" w:type="pct"/>
            <w:gridSpan w:val="2"/>
          </w:tcPr>
          <w:p w:rsidR="00EC5057" w:rsidRPr="00EC5057" w:rsidRDefault="00EC5057" w:rsidP="00EC5057">
            <w:pPr>
              <w:rPr>
                <w:rFonts w:ascii="Calibri" w:hAnsi="Calibri" w:cs="Arial"/>
                <w:sz w:val="20"/>
                <w:szCs w:val="20"/>
              </w:rPr>
            </w:pPr>
            <w:r w:rsidRPr="00EC5057">
              <w:rPr>
                <w:rFonts w:ascii="Calibri" w:hAnsi="Calibri" w:cs="Arial"/>
                <w:sz w:val="20"/>
                <w:szCs w:val="20"/>
              </w:rPr>
              <w:t>20 godz., w tym:</w:t>
            </w:r>
          </w:p>
          <w:p w:rsidR="00EC5057" w:rsidRPr="00EC5057" w:rsidRDefault="00EC5057" w:rsidP="00EC5057">
            <w:pPr>
              <w:rPr>
                <w:rFonts w:ascii="Calibri" w:hAnsi="Calibri" w:cs="Arial"/>
                <w:sz w:val="20"/>
                <w:szCs w:val="20"/>
              </w:rPr>
            </w:pPr>
            <w:r w:rsidRPr="00EC5057">
              <w:rPr>
                <w:rFonts w:ascii="Calibri" w:hAnsi="Calibri" w:cs="Arial"/>
                <w:sz w:val="20"/>
                <w:szCs w:val="20"/>
              </w:rPr>
              <w:t>10  godz. wykład</w:t>
            </w:r>
          </w:p>
          <w:p w:rsidR="00EC5057" w:rsidRPr="00EC5057" w:rsidRDefault="00EC5057" w:rsidP="00EC5057">
            <w:pPr>
              <w:rPr>
                <w:rFonts w:ascii="Calibri" w:hAnsi="Calibri" w:cs="Arial"/>
                <w:sz w:val="20"/>
                <w:szCs w:val="20"/>
              </w:rPr>
            </w:pPr>
            <w:r w:rsidRPr="00EC5057">
              <w:rPr>
                <w:rFonts w:ascii="Calibri" w:hAnsi="Calibri" w:cs="Arial"/>
                <w:sz w:val="20"/>
                <w:szCs w:val="20"/>
              </w:rPr>
              <w:t xml:space="preserve">10 godz. ćwiczenia (2 grupy*5 godz.) </w:t>
            </w:r>
          </w:p>
        </w:tc>
      </w:tr>
      <w:tr w:rsidR="00EC5057" w:rsidRPr="00AF4E5E" w:rsidTr="00356D21">
        <w:trPr>
          <w:trHeight w:val="780"/>
        </w:trPr>
        <w:tc>
          <w:tcPr>
            <w:tcW w:w="1680" w:type="pct"/>
            <w:vMerge/>
            <w:shd w:val="pct12" w:color="auto" w:fill="auto"/>
            <w:vAlign w:val="center"/>
          </w:tcPr>
          <w:p w:rsidR="00EC5057" w:rsidRPr="00AF4E5E" w:rsidRDefault="00EC5057" w:rsidP="00EC50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3"/>
          </w:tcPr>
          <w:p w:rsidR="00EC5057" w:rsidRPr="00EC5057" w:rsidRDefault="00EC5057" w:rsidP="00FD2AF9">
            <w:pPr>
              <w:rPr>
                <w:rFonts w:ascii="Calibri" w:hAnsi="Calibri" w:cs="Arial"/>
                <w:sz w:val="20"/>
                <w:szCs w:val="20"/>
              </w:rPr>
            </w:pPr>
            <w:r w:rsidRPr="00EC5057">
              <w:rPr>
                <w:rFonts w:ascii="Calibri" w:hAnsi="Calibri" w:cs="Arial"/>
                <w:sz w:val="20"/>
                <w:szCs w:val="20"/>
              </w:rPr>
              <w:t xml:space="preserve">2. </w:t>
            </w:r>
            <w:r w:rsidRPr="00EC5057">
              <w:rPr>
                <w:rFonts w:ascii="Calibri" w:hAnsi="Calibri"/>
                <w:color w:val="000000"/>
              </w:rPr>
              <w:t xml:space="preserve"> </w:t>
            </w:r>
            <w:r w:rsidRPr="00EC5057">
              <w:rPr>
                <w:rFonts w:ascii="Calibri" w:hAnsi="Calibri"/>
                <w:color w:val="000000"/>
                <w:sz w:val="20"/>
                <w:szCs w:val="20"/>
              </w:rPr>
              <w:t>Środki spożywcze  specjalnego  przeznaczenia  żywieniowego</w:t>
            </w:r>
          </w:p>
        </w:tc>
        <w:tc>
          <w:tcPr>
            <w:tcW w:w="1675" w:type="pct"/>
            <w:gridSpan w:val="2"/>
          </w:tcPr>
          <w:p w:rsidR="00EC5057" w:rsidRPr="00EC5057" w:rsidRDefault="00EC5057" w:rsidP="00EC5057">
            <w:pPr>
              <w:rPr>
                <w:rFonts w:ascii="Calibri" w:hAnsi="Calibri" w:cs="Arial"/>
                <w:sz w:val="20"/>
                <w:szCs w:val="20"/>
              </w:rPr>
            </w:pPr>
            <w:r w:rsidRPr="00EC5057">
              <w:rPr>
                <w:rFonts w:ascii="Calibri" w:hAnsi="Calibri" w:cs="Arial"/>
                <w:sz w:val="20"/>
                <w:szCs w:val="20"/>
              </w:rPr>
              <w:t>7 godz., w tym:</w:t>
            </w:r>
          </w:p>
          <w:p w:rsidR="00EC5057" w:rsidRPr="00EC5057" w:rsidRDefault="00EC5057" w:rsidP="00EC5057">
            <w:pPr>
              <w:rPr>
                <w:rFonts w:ascii="Calibri" w:hAnsi="Calibri" w:cs="Arial"/>
                <w:sz w:val="20"/>
                <w:szCs w:val="20"/>
              </w:rPr>
            </w:pPr>
            <w:r w:rsidRPr="00EC5057">
              <w:rPr>
                <w:rFonts w:ascii="Calibri" w:hAnsi="Calibri" w:cs="Arial"/>
                <w:sz w:val="20"/>
                <w:szCs w:val="20"/>
              </w:rPr>
              <w:t>3 godz. wykład</w:t>
            </w:r>
          </w:p>
          <w:p w:rsidR="00EC5057" w:rsidRPr="00EC5057" w:rsidRDefault="00EC5057" w:rsidP="00EC5057">
            <w:pPr>
              <w:rPr>
                <w:rFonts w:ascii="Calibri" w:hAnsi="Calibri" w:cs="Arial"/>
                <w:sz w:val="20"/>
                <w:szCs w:val="20"/>
              </w:rPr>
            </w:pPr>
            <w:r w:rsidRPr="00EC5057">
              <w:rPr>
                <w:rFonts w:ascii="Calibri" w:hAnsi="Calibri" w:cs="Arial"/>
                <w:sz w:val="20"/>
                <w:szCs w:val="20"/>
              </w:rPr>
              <w:t xml:space="preserve">4 godz. ćwiczenia (2 grupy*2 godz.) </w:t>
            </w:r>
          </w:p>
        </w:tc>
      </w:tr>
      <w:tr w:rsidR="00EC5057" w:rsidRPr="00AF4E5E" w:rsidTr="00356D21">
        <w:trPr>
          <w:trHeight w:val="510"/>
        </w:trPr>
        <w:tc>
          <w:tcPr>
            <w:tcW w:w="1680" w:type="pct"/>
            <w:vMerge/>
            <w:shd w:val="pct12" w:color="auto" w:fill="auto"/>
            <w:vAlign w:val="center"/>
          </w:tcPr>
          <w:p w:rsidR="00EC5057" w:rsidRPr="00AF4E5E" w:rsidRDefault="00EC5057" w:rsidP="00EC50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3"/>
          </w:tcPr>
          <w:p w:rsidR="00EC5057" w:rsidRPr="00EC5057" w:rsidRDefault="00EC5057" w:rsidP="00FD2AF9">
            <w:pPr>
              <w:rPr>
                <w:rFonts w:ascii="Calibri" w:hAnsi="Calibri" w:cs="Arial"/>
                <w:sz w:val="20"/>
                <w:szCs w:val="20"/>
              </w:rPr>
            </w:pPr>
            <w:r w:rsidRPr="00EC5057">
              <w:rPr>
                <w:rFonts w:ascii="Calibri" w:hAnsi="Calibri" w:cs="Arial"/>
                <w:sz w:val="20"/>
                <w:szCs w:val="20"/>
              </w:rPr>
              <w:t xml:space="preserve">3. </w:t>
            </w:r>
            <w:r w:rsidRPr="00EC5057">
              <w:rPr>
                <w:rFonts w:ascii="Calibri" w:hAnsi="Calibri" w:cs="Arial"/>
              </w:rPr>
              <w:t xml:space="preserve"> </w:t>
            </w:r>
            <w:r w:rsidRPr="00EC5057">
              <w:rPr>
                <w:rFonts w:ascii="Calibri" w:hAnsi="Calibri" w:cs="Arial"/>
                <w:sz w:val="20"/>
                <w:szCs w:val="20"/>
              </w:rPr>
              <w:t>Zasady i tryb wystawiania recept.</w:t>
            </w:r>
          </w:p>
          <w:p w:rsidR="00EC5057" w:rsidRPr="00EC5057" w:rsidRDefault="00EC5057" w:rsidP="00FD2A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EC5057" w:rsidRPr="00EC5057" w:rsidRDefault="00EC5057" w:rsidP="00EC5057">
            <w:pPr>
              <w:rPr>
                <w:rFonts w:ascii="Calibri" w:hAnsi="Calibri" w:cs="Arial"/>
                <w:sz w:val="20"/>
                <w:szCs w:val="20"/>
              </w:rPr>
            </w:pPr>
            <w:r w:rsidRPr="00EC5057">
              <w:rPr>
                <w:rFonts w:ascii="Calibri" w:hAnsi="Calibri" w:cs="Arial"/>
                <w:sz w:val="20"/>
                <w:szCs w:val="20"/>
              </w:rPr>
              <w:t>7 godz., w tym:</w:t>
            </w:r>
          </w:p>
          <w:p w:rsidR="00EC5057" w:rsidRPr="00EC5057" w:rsidRDefault="00EC5057" w:rsidP="00EC5057">
            <w:pPr>
              <w:rPr>
                <w:rFonts w:ascii="Calibri" w:hAnsi="Calibri" w:cs="Arial"/>
                <w:sz w:val="20"/>
                <w:szCs w:val="20"/>
              </w:rPr>
            </w:pPr>
            <w:r w:rsidRPr="00EC5057">
              <w:rPr>
                <w:rFonts w:ascii="Calibri" w:hAnsi="Calibri" w:cs="Arial"/>
                <w:sz w:val="20"/>
                <w:szCs w:val="20"/>
              </w:rPr>
              <w:t>3 godz. wykład</w:t>
            </w:r>
          </w:p>
          <w:p w:rsidR="00EC5057" w:rsidRPr="00EC5057" w:rsidRDefault="00EC5057" w:rsidP="00EC505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C5057">
              <w:rPr>
                <w:rFonts w:ascii="Calibri" w:hAnsi="Calibri" w:cs="Arial"/>
                <w:sz w:val="20"/>
                <w:szCs w:val="20"/>
              </w:rPr>
              <w:t>4 godz. ćwiczenia (2 grupy*2 godz.)</w:t>
            </w:r>
          </w:p>
        </w:tc>
      </w:tr>
      <w:tr w:rsidR="00EC5057" w:rsidRPr="00AF4E5E" w:rsidTr="00356D21">
        <w:trPr>
          <w:trHeight w:val="510"/>
        </w:trPr>
        <w:tc>
          <w:tcPr>
            <w:tcW w:w="1680" w:type="pct"/>
            <w:vMerge/>
            <w:shd w:val="pct12" w:color="auto" w:fill="auto"/>
            <w:vAlign w:val="center"/>
          </w:tcPr>
          <w:p w:rsidR="00EC5057" w:rsidRPr="00AF4E5E" w:rsidRDefault="00EC5057" w:rsidP="00EC50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5" w:type="pct"/>
            <w:gridSpan w:val="3"/>
          </w:tcPr>
          <w:p w:rsidR="00EC5057" w:rsidRPr="00EC5057" w:rsidRDefault="00EC5057" w:rsidP="00FD2AF9">
            <w:pPr>
              <w:rPr>
                <w:rFonts w:ascii="Calibri" w:hAnsi="Calibri" w:cs="Arial"/>
                <w:sz w:val="20"/>
                <w:szCs w:val="20"/>
              </w:rPr>
            </w:pPr>
            <w:r w:rsidRPr="00EC5057">
              <w:rPr>
                <w:rFonts w:ascii="Calibri" w:hAnsi="Calibri" w:cs="Arial"/>
                <w:sz w:val="20"/>
                <w:szCs w:val="20"/>
              </w:rPr>
              <w:t>4.  Aspekty prawne  i odpowiedzialność  zawodowa</w:t>
            </w:r>
          </w:p>
        </w:tc>
        <w:tc>
          <w:tcPr>
            <w:tcW w:w="1675" w:type="pct"/>
            <w:gridSpan w:val="2"/>
          </w:tcPr>
          <w:p w:rsidR="00EC5057" w:rsidRPr="00EC5057" w:rsidRDefault="00EC5057" w:rsidP="00EC505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C5057">
              <w:rPr>
                <w:rFonts w:ascii="Calibri" w:hAnsi="Calibri" w:cs="Arial"/>
                <w:sz w:val="20"/>
                <w:szCs w:val="20"/>
              </w:rPr>
              <w:t>5 godz. wykład</w:t>
            </w:r>
          </w:p>
        </w:tc>
      </w:tr>
      <w:tr w:rsidR="00C3126E" w:rsidRPr="00AF4E5E" w:rsidTr="00356D21">
        <w:trPr>
          <w:trHeight w:val="397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C3126E" w:rsidRPr="00AF4E5E" w:rsidRDefault="00C3126E" w:rsidP="00356D2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Imię i nazwisko Wykonawcy/ Oferenta lub osoby oddelegowanej w imieniu Oferenta do realizacji zajęć</w:t>
            </w:r>
          </w:p>
        </w:tc>
        <w:tc>
          <w:tcPr>
            <w:tcW w:w="615" w:type="pct"/>
            <w:vAlign w:val="center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  <w:lang w:eastAsia="en-US"/>
              </w:rPr>
              <w:t>Moduł 1</w:t>
            </w:r>
          </w:p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C3126E" w:rsidRPr="00AF4E5E" w:rsidTr="00356D21">
        <w:trPr>
          <w:trHeight w:val="725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356D2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3126E" w:rsidRPr="00AF4E5E" w:rsidRDefault="00C3126E" w:rsidP="00356D2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  <w:lang w:eastAsia="en-US"/>
              </w:rPr>
              <w:t>Moduł 2</w:t>
            </w:r>
          </w:p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C3126E" w:rsidRPr="00AF4E5E" w:rsidTr="00356D21">
        <w:trPr>
          <w:trHeight w:val="397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356D2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3126E" w:rsidRPr="00AF4E5E" w:rsidRDefault="00C3126E" w:rsidP="00356D2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  <w:lang w:eastAsia="en-US"/>
              </w:rPr>
              <w:t>Moduł 3</w:t>
            </w:r>
          </w:p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C3126E" w:rsidRPr="00AF4E5E" w:rsidTr="00356D21">
        <w:trPr>
          <w:trHeight w:val="397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356D2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3126E" w:rsidRPr="00AF4E5E" w:rsidRDefault="00C3126E" w:rsidP="00356D21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F4E5E">
              <w:rPr>
                <w:rFonts w:asciiTheme="minorHAnsi" w:hAnsiTheme="minorHAnsi"/>
                <w:sz w:val="20"/>
                <w:szCs w:val="20"/>
                <w:lang w:eastAsia="en-US"/>
              </w:rPr>
              <w:t>Moduł 4</w:t>
            </w:r>
          </w:p>
        </w:tc>
        <w:tc>
          <w:tcPr>
            <w:tcW w:w="2705" w:type="pct"/>
            <w:gridSpan w:val="4"/>
            <w:vAlign w:val="center"/>
          </w:tcPr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C3126E" w:rsidRPr="00AF4E5E" w:rsidRDefault="00C3126E" w:rsidP="00356D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26E" w:rsidRPr="00AF4E5E" w:rsidTr="00356D21">
        <w:trPr>
          <w:trHeight w:val="3510"/>
        </w:trPr>
        <w:tc>
          <w:tcPr>
            <w:tcW w:w="1680" w:type="pct"/>
            <w:shd w:val="pct12" w:color="auto" w:fill="auto"/>
            <w:vAlign w:val="center"/>
          </w:tcPr>
          <w:p w:rsidR="00C3126E" w:rsidRPr="00AF4E5E" w:rsidRDefault="00C3126E" w:rsidP="00356D21">
            <w:pPr>
              <w:spacing w:line="276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AF4E5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lastRenderedPageBreak/>
              <w:t>Cena usługi (do dwóch miejsc po przecinku)</w:t>
            </w: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356D2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Cena brutto za przeprowadzenie jednej godziny wykładu/ ćwiczeń (czyli 45 minut zajęć dydaktycznych) - w ramach 1 edycji </w:t>
            </w:r>
            <w:r w:rsidRPr="00AF4E5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kursu </w:t>
            </w:r>
            <w:r w:rsidR="000B4CED" w:rsidRPr="00AF4E5E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„</w:t>
            </w:r>
            <w:r w:rsidR="000B4CED" w:rsidRPr="00AF4E5E">
              <w:rPr>
                <w:rFonts w:asciiTheme="minorHAnsi" w:hAnsiTheme="minorHAnsi"/>
                <w:sz w:val="20"/>
                <w:szCs w:val="20"/>
              </w:rPr>
              <w:t>Ordynowanie leków i wypisywanie recept</w:t>
            </w:r>
            <w:r w:rsidR="006C5AE0" w:rsidRPr="00AF4E5E">
              <w:rPr>
                <w:rFonts w:asciiTheme="minorHAnsi" w:hAnsiTheme="minorHAnsi"/>
                <w:sz w:val="20"/>
                <w:szCs w:val="20"/>
              </w:rPr>
              <w:t xml:space="preserve"> cz.2 </w:t>
            </w:r>
            <w:r w:rsidR="000B4CED" w:rsidRPr="00AF4E5E">
              <w:rPr>
                <w:rFonts w:asciiTheme="minorHAnsi" w:hAnsiTheme="minorHAnsi"/>
                <w:sz w:val="20"/>
                <w:szCs w:val="20"/>
              </w:rPr>
              <w:t>” dla pielęgniarek i położnych</w:t>
            </w:r>
            <w:r w:rsidR="000B4CED" w:rsidRPr="00AF4E5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  <w:r w:rsidRPr="00AF4E5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Liczba wszystkich godzin  w ramach 1 edycji ……………….</w:t>
            </w:r>
          </w:p>
          <w:p w:rsidR="00C3126E" w:rsidRPr="00AF4E5E" w:rsidRDefault="00C3126E" w:rsidP="00356D2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Cena brutto za przeprowadzenie wszystkich godzin wykładu/ ćwiczeń (w ramach  w ramach 1 edycji </w:t>
            </w:r>
            <w:r w:rsidRPr="00AF4E5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kursu </w:t>
            </w:r>
            <w:r w:rsidR="000B4CED" w:rsidRPr="00AF4E5E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„</w:t>
            </w:r>
            <w:r w:rsidR="000B4CED" w:rsidRPr="00AF4E5E">
              <w:rPr>
                <w:rFonts w:asciiTheme="minorHAnsi" w:hAnsiTheme="minorHAnsi"/>
                <w:sz w:val="20"/>
                <w:szCs w:val="20"/>
              </w:rPr>
              <w:t>Ordynowanie leków i wypisywanie recept</w:t>
            </w:r>
            <w:r w:rsidR="006C5AE0" w:rsidRPr="00AF4E5E">
              <w:rPr>
                <w:rFonts w:asciiTheme="minorHAnsi" w:hAnsiTheme="minorHAnsi"/>
                <w:sz w:val="20"/>
                <w:szCs w:val="20"/>
              </w:rPr>
              <w:t xml:space="preserve"> cz.2</w:t>
            </w:r>
            <w:r w:rsidR="000B4CED" w:rsidRPr="00AF4E5E">
              <w:rPr>
                <w:rFonts w:asciiTheme="minorHAnsi" w:hAnsiTheme="minorHAnsi"/>
                <w:sz w:val="20"/>
                <w:szCs w:val="20"/>
              </w:rPr>
              <w:t xml:space="preserve">” dla pielęgniarek i położnych 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(cena brutto za przeprowadzenie jednej godziny wykładu/ ćwiczeń </w:t>
            </w:r>
            <w:r w:rsidRPr="00AF4E5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*liczba wszystkich godzin)…………………..zł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26E" w:rsidRPr="00AF4E5E" w:rsidTr="00356D21">
        <w:trPr>
          <w:trHeight w:val="567"/>
        </w:trPr>
        <w:tc>
          <w:tcPr>
            <w:tcW w:w="1680" w:type="pct"/>
            <w:shd w:val="pct12" w:color="auto" w:fill="auto"/>
            <w:vAlign w:val="center"/>
          </w:tcPr>
          <w:p w:rsidR="00C3126E" w:rsidRPr="00AF4E5E" w:rsidRDefault="00C3126E" w:rsidP="00356D2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liczba przepracowanych godzin dydaktycznych jak wykładowca przy realizacji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kształcenia podyplomowego pielęgniarek i położnych</w:t>
            </w:r>
          </w:p>
          <w:p w:rsidR="00C3126E" w:rsidRPr="00AF4E5E" w:rsidRDefault="00C3126E" w:rsidP="00356D21">
            <w:pPr>
              <w:ind w:left="11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356D2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do 100 godzin                        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powyżej 100 godzin do 150 godzin</w:t>
            </w:r>
          </w:p>
          <w:p w:rsidR="00C3126E" w:rsidRPr="00AF4E5E" w:rsidRDefault="00C3126E" w:rsidP="00356D2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powyżej 150 godzin do 200 godzin              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powyżej 200 godzin</w:t>
            </w:r>
          </w:p>
          <w:p w:rsidR="00C3126E" w:rsidRPr="00AF4E5E" w:rsidRDefault="00C3126E" w:rsidP="00356D2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stosowna informacja powinna znaleźć się w załączniku 3</w:t>
            </w:r>
          </w:p>
        </w:tc>
      </w:tr>
      <w:tr w:rsidR="00C3126E" w:rsidRPr="00AF4E5E" w:rsidTr="00356D21">
        <w:trPr>
          <w:trHeight w:val="567"/>
        </w:trPr>
        <w:tc>
          <w:tcPr>
            <w:tcW w:w="168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Załączniki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  <w:vAlign w:val="center"/>
          </w:tcPr>
          <w:p w:rsidR="00542A72" w:rsidRDefault="00542A72" w:rsidP="00542A72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542A72" w:rsidRPr="000635DD" w:rsidRDefault="00542A72" w:rsidP="00542A72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>Liczba przepracowanych godzin dydaktycznych w charakterze wykładowcy przy realizacji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 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542A72" w:rsidRPr="00A466B0" w:rsidRDefault="00542A72" w:rsidP="00542A72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542A72" w:rsidRDefault="00542A72" w:rsidP="00542A72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542A72" w:rsidRPr="00BB6EB3" w:rsidRDefault="00542A72" w:rsidP="00542A72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C3126E" w:rsidRPr="00AF4E5E" w:rsidRDefault="00542A72" w:rsidP="00542A72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C3126E" w:rsidRPr="00AF4E5E" w:rsidTr="00356D21">
        <w:trPr>
          <w:trHeight w:val="567"/>
        </w:trPr>
        <w:tc>
          <w:tcPr>
            <w:tcW w:w="1680" w:type="pct"/>
            <w:shd w:val="clear" w:color="auto" w:fill="D9D9D9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Oświadczenia</w:t>
            </w: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356D21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Oświadczam, że zapoznałem się z treścią zapytania ofertowego nr </w:t>
            </w:r>
            <w:r w:rsidR="00536B6E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FD24EE">
              <w:rPr>
                <w:rFonts w:asciiTheme="minorHAnsi" w:hAnsiTheme="minorHAnsi"/>
                <w:b/>
                <w:sz w:val="20"/>
                <w:szCs w:val="20"/>
              </w:rPr>
              <w:t>POZ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0B4CED" w:rsidRPr="00AF4E5E">
              <w:rPr>
                <w:rFonts w:asciiTheme="minorHAnsi" w:hAnsiTheme="minorHAnsi"/>
                <w:b/>
                <w:sz w:val="20"/>
                <w:szCs w:val="20"/>
              </w:rPr>
              <w:t>OLiWR</w:t>
            </w:r>
            <w:r w:rsidR="006C5AE0" w:rsidRPr="00AF4E5E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/5.4/wykładowca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 i akceptuję jego treść.</w:t>
            </w:r>
          </w:p>
          <w:p w:rsidR="00C3126E" w:rsidRPr="00AF4E5E" w:rsidRDefault="00C3126E" w:rsidP="00356D21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Oświadczam, że zapoznałem się z załącznikiem nr 1 do zapytania ofertowego nr </w:t>
            </w:r>
            <w:r w:rsidR="00536B6E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FD24EE">
              <w:rPr>
                <w:rFonts w:asciiTheme="minorHAnsi" w:hAnsiTheme="minorHAnsi"/>
                <w:b/>
                <w:sz w:val="20"/>
                <w:szCs w:val="20"/>
              </w:rPr>
              <w:t>POZ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bookmarkStart w:id="0" w:name="_GoBack"/>
            <w:r w:rsidR="000B4CED" w:rsidRPr="00AF4E5E">
              <w:rPr>
                <w:rFonts w:asciiTheme="minorHAnsi" w:hAnsiTheme="minorHAnsi"/>
                <w:b/>
                <w:sz w:val="20"/>
                <w:szCs w:val="20"/>
              </w:rPr>
              <w:t>OLiWR</w:t>
            </w:r>
            <w:bookmarkEnd w:id="0"/>
            <w:r w:rsidR="006C5AE0" w:rsidRPr="00AF4E5E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/5.4/wykładowca.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C3126E" w:rsidRPr="00AF4E5E" w:rsidRDefault="00C3126E" w:rsidP="00356D21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C3126E" w:rsidRPr="00AF4E5E" w:rsidRDefault="00C3126E" w:rsidP="00356D21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3126E" w:rsidRPr="00AF4E5E" w:rsidRDefault="00C3126E" w:rsidP="00356D21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Uprzedzony o odpowiedzialności karnej za zeznanie nieprawdy lub zatajenie prawdy i zapoznany z treścią art. 233 par. 1 Kodeksu Karnego oświadczam, że oświadczam, że posiadam, kwalifikacje niezbędne do sprawowania funkcji wykładowcy kursu/kursów, których dotyczy oferta, a dane zawarte w CV są zgodne z prawdą.</w:t>
            </w:r>
          </w:p>
        </w:tc>
      </w:tr>
      <w:tr w:rsidR="00C3126E" w:rsidRPr="00AF4E5E" w:rsidTr="00356D21">
        <w:trPr>
          <w:trHeight w:val="965"/>
        </w:trPr>
        <w:tc>
          <w:tcPr>
            <w:tcW w:w="1680" w:type="pct"/>
            <w:shd w:val="clear" w:color="auto" w:fill="D9D9D9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Data, podpis/ pieczęć</w:t>
            </w: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356D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3126E" w:rsidRDefault="00C3126E" w:rsidP="00C3126E">
      <w:pPr>
        <w:tabs>
          <w:tab w:val="left" w:pos="2010"/>
        </w:tabs>
        <w:rPr>
          <w:rFonts w:ascii="Calibri" w:hAnsi="Calibri"/>
          <w:b/>
        </w:rPr>
      </w:pPr>
    </w:p>
    <w:p w:rsidR="00C3126E" w:rsidRDefault="00C3126E" w:rsidP="00C3126E"/>
    <w:p w:rsidR="00A743ED" w:rsidRDefault="00A743ED"/>
    <w:sectPr w:rsidR="00A743ED" w:rsidSect="00961A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76" w:rsidRDefault="00896976">
      <w:r>
        <w:separator/>
      </w:r>
    </w:p>
  </w:endnote>
  <w:endnote w:type="continuationSeparator" w:id="0">
    <w:p w:rsidR="00896976" w:rsidRDefault="0089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76" w:rsidRDefault="00896976">
      <w:r>
        <w:separator/>
      </w:r>
    </w:p>
  </w:footnote>
  <w:footnote w:type="continuationSeparator" w:id="0">
    <w:p w:rsidR="00896976" w:rsidRDefault="00896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F1" w:rsidRDefault="00C3126E" w:rsidP="004D55F1">
    <w:pPr>
      <w:pStyle w:val="Nagwek"/>
      <w:jc w:val="center"/>
    </w:pPr>
    <w:r>
      <w:rPr>
        <w:noProof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D9E"/>
    <w:rsid w:val="000B4CED"/>
    <w:rsid w:val="002253B0"/>
    <w:rsid w:val="00241CFA"/>
    <w:rsid w:val="00536B6E"/>
    <w:rsid w:val="00542A72"/>
    <w:rsid w:val="006C5AE0"/>
    <w:rsid w:val="00787B83"/>
    <w:rsid w:val="00896976"/>
    <w:rsid w:val="00992D9E"/>
    <w:rsid w:val="00A35BCB"/>
    <w:rsid w:val="00A743ED"/>
    <w:rsid w:val="00AF4E5E"/>
    <w:rsid w:val="00C3126E"/>
    <w:rsid w:val="00D1288D"/>
    <w:rsid w:val="00DC6783"/>
    <w:rsid w:val="00DD3ED8"/>
    <w:rsid w:val="00EA6903"/>
    <w:rsid w:val="00EC5057"/>
    <w:rsid w:val="00FD24EE"/>
    <w:rsid w:val="00FD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3126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3126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4</cp:revision>
  <dcterms:created xsi:type="dcterms:W3CDTF">2016-08-16T13:17:00Z</dcterms:created>
  <dcterms:modified xsi:type="dcterms:W3CDTF">2016-08-16T13:18:00Z</dcterms:modified>
</cp:coreProperties>
</file>